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0FB47" w14:textId="29EFE8B6" w:rsidR="00B2263C" w:rsidRPr="00FE3EB8" w:rsidRDefault="00B2263C" w:rsidP="00B2263C">
      <w:pPr>
        <w:jc w:val="center"/>
        <w:rPr>
          <w:rFonts w:ascii="Times New Roman" w:hAnsi="Times New Roman" w:cs="Times New Roman"/>
          <w:i/>
        </w:rPr>
      </w:pPr>
      <w:r w:rsidRPr="00FE3EB8">
        <w:rPr>
          <w:rFonts w:ascii="Times New Roman" w:hAnsi="Times New Roman" w:cs="Times New Roman"/>
          <w:i/>
        </w:rPr>
        <w:t>Государственное бюджетное общеобразовательное учреждение средняя о</w:t>
      </w:r>
      <w:r w:rsidR="00FE3EB8" w:rsidRPr="00FE3EB8">
        <w:rPr>
          <w:rFonts w:ascii="Times New Roman" w:hAnsi="Times New Roman" w:cs="Times New Roman"/>
          <w:i/>
        </w:rPr>
        <w:t xml:space="preserve">бщеобразовательная школа №308 </w:t>
      </w:r>
      <w:r w:rsidRPr="00FE3EB8">
        <w:rPr>
          <w:rFonts w:ascii="Times New Roman" w:hAnsi="Times New Roman" w:cs="Times New Roman"/>
          <w:i/>
        </w:rPr>
        <w:t>Центрального района Санкт-Петербурга</w:t>
      </w:r>
    </w:p>
    <w:p w14:paraId="39A4B9D2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</w:p>
    <w:p w14:paraId="7F797DD5" w14:textId="77777777" w:rsidR="00B2263C" w:rsidRPr="00FE3EB8" w:rsidRDefault="00B2263C" w:rsidP="00B226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D5EB2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ПРИНЯТА</w:t>
      </w:r>
    </w:p>
    <w:p w14:paraId="3186B87E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Педагогическим советом ГБОУ школы №308</w:t>
      </w:r>
    </w:p>
    <w:p w14:paraId="18608DEC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Центрального района Санкт-Петербурга</w:t>
      </w:r>
    </w:p>
    <w:p w14:paraId="4B314989" w14:textId="77777777" w:rsidR="00747F71" w:rsidRPr="00FE3EB8" w:rsidRDefault="00B2263C" w:rsidP="00B2263C">
      <w:pPr>
        <w:rPr>
          <w:rFonts w:ascii="Times New Roman" w:hAnsi="Times New Roman" w:cs="Times New Roman"/>
        </w:rPr>
      </w:pPr>
      <w:r w:rsidRPr="00FE3EB8">
        <w:rPr>
          <w:rFonts w:ascii="Times New Roman" w:hAnsi="Times New Roman" w:cs="Times New Roman"/>
          <w:sz w:val="28"/>
          <w:szCs w:val="28"/>
        </w:rPr>
        <w:t>Протокол №                       от</w:t>
      </w:r>
    </w:p>
    <w:p w14:paraId="3CDEEC74" w14:textId="77777777" w:rsidR="00B2263C" w:rsidRPr="00FE3EB8" w:rsidRDefault="00B2263C">
      <w:pPr>
        <w:rPr>
          <w:rFonts w:ascii="Times New Roman" w:hAnsi="Times New Roman" w:cs="Times New Roman"/>
        </w:rPr>
      </w:pPr>
    </w:p>
    <w:p w14:paraId="4F21F641" w14:textId="77777777" w:rsidR="00B2263C" w:rsidRPr="00FE3EB8" w:rsidRDefault="00B2263C">
      <w:pPr>
        <w:rPr>
          <w:rFonts w:ascii="Times New Roman" w:hAnsi="Times New Roman" w:cs="Times New Roman"/>
        </w:rPr>
      </w:pPr>
    </w:p>
    <w:p w14:paraId="64F10CD4" w14:textId="77777777" w:rsidR="00B2263C" w:rsidRPr="00FE3EB8" w:rsidRDefault="00B2263C">
      <w:pPr>
        <w:rPr>
          <w:rFonts w:ascii="Times New Roman" w:hAnsi="Times New Roman" w:cs="Times New Roman"/>
        </w:rPr>
      </w:pPr>
    </w:p>
    <w:p w14:paraId="0E860C77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Утверждаю</w:t>
      </w:r>
    </w:p>
    <w:p w14:paraId="4798F6D7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Приказ от                №</w:t>
      </w:r>
    </w:p>
    <w:p w14:paraId="52426621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 xml:space="preserve">Директор школы                  И.В. </w:t>
      </w:r>
      <w:proofErr w:type="spellStart"/>
      <w:r w:rsidRPr="00FE3EB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</w:p>
    <w:p w14:paraId="5854D987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</w:p>
    <w:p w14:paraId="4A29EC34" w14:textId="77777777" w:rsidR="00B2263C" w:rsidRPr="00FE3EB8" w:rsidRDefault="00B2263C" w:rsidP="00B2263C">
      <w:pPr>
        <w:rPr>
          <w:rFonts w:ascii="Times New Roman" w:hAnsi="Times New Roman" w:cs="Times New Roman"/>
          <w:sz w:val="28"/>
          <w:szCs w:val="28"/>
        </w:rPr>
      </w:pPr>
    </w:p>
    <w:p w14:paraId="2260CD8E" w14:textId="77777777" w:rsidR="000C3C8C" w:rsidRDefault="000C3C8C" w:rsidP="00B2263C">
      <w:pPr>
        <w:rPr>
          <w:rFonts w:ascii="Times New Roman" w:hAnsi="Times New Roman" w:cs="Times New Roman"/>
          <w:sz w:val="28"/>
          <w:szCs w:val="28"/>
        </w:rPr>
      </w:pPr>
    </w:p>
    <w:p w14:paraId="6743F241" w14:textId="77777777" w:rsidR="00FE3EB8" w:rsidRDefault="00FE3EB8" w:rsidP="00B2263C">
      <w:pPr>
        <w:rPr>
          <w:rFonts w:ascii="Times New Roman" w:hAnsi="Times New Roman" w:cs="Times New Roman"/>
          <w:sz w:val="28"/>
          <w:szCs w:val="28"/>
        </w:rPr>
      </w:pPr>
    </w:p>
    <w:p w14:paraId="34B1A635" w14:textId="77777777" w:rsidR="00FE3EB8" w:rsidRPr="00FE3EB8" w:rsidRDefault="00FE3EB8" w:rsidP="00B2263C">
      <w:pPr>
        <w:rPr>
          <w:rFonts w:ascii="Times New Roman" w:hAnsi="Times New Roman" w:cs="Times New Roman"/>
          <w:sz w:val="28"/>
          <w:szCs w:val="28"/>
        </w:rPr>
      </w:pPr>
    </w:p>
    <w:p w14:paraId="76BA928E" w14:textId="77777777" w:rsidR="000C3C8C" w:rsidRPr="00FE3EB8" w:rsidRDefault="000C3C8C" w:rsidP="00B2263C">
      <w:pPr>
        <w:rPr>
          <w:rFonts w:ascii="Times New Roman" w:hAnsi="Times New Roman" w:cs="Times New Roman"/>
          <w:sz w:val="28"/>
          <w:szCs w:val="28"/>
        </w:rPr>
      </w:pPr>
    </w:p>
    <w:p w14:paraId="6E9546D9" w14:textId="77777777" w:rsidR="000C3C8C" w:rsidRPr="00FE3EB8" w:rsidRDefault="000C3C8C" w:rsidP="00B2263C">
      <w:pPr>
        <w:rPr>
          <w:rFonts w:ascii="Times New Roman" w:hAnsi="Times New Roman" w:cs="Times New Roman"/>
          <w:sz w:val="28"/>
          <w:szCs w:val="28"/>
        </w:rPr>
      </w:pPr>
    </w:p>
    <w:p w14:paraId="455770C4" w14:textId="77777777" w:rsidR="00B2263C" w:rsidRPr="00FE3EB8" w:rsidRDefault="00B2263C" w:rsidP="00AB5DA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3EB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14:paraId="468DDBEE" w14:textId="191630A0" w:rsidR="00AB5DA2" w:rsidRPr="00FE3EB8" w:rsidRDefault="00B2263C" w:rsidP="00AB5DA2">
      <w:pPr>
        <w:jc w:val="center"/>
        <w:rPr>
          <w:rFonts w:ascii="Times New Roman" w:hAnsi="Times New Roman" w:cs="Times New Roman"/>
          <w:sz w:val="32"/>
          <w:szCs w:val="28"/>
        </w:rPr>
      </w:pPr>
      <w:r w:rsidRPr="00FE3EB8">
        <w:rPr>
          <w:rFonts w:ascii="Times New Roman" w:hAnsi="Times New Roman" w:cs="Times New Roman"/>
          <w:sz w:val="32"/>
          <w:szCs w:val="28"/>
        </w:rPr>
        <w:t xml:space="preserve">о </w:t>
      </w:r>
      <w:proofErr w:type="spellStart"/>
      <w:r w:rsidR="00AB5DA2" w:rsidRPr="00FE3EB8">
        <w:rPr>
          <w:rFonts w:ascii="Times New Roman" w:hAnsi="Times New Roman" w:cs="Times New Roman"/>
          <w:sz w:val="32"/>
          <w:szCs w:val="28"/>
        </w:rPr>
        <w:t>внутришкольном</w:t>
      </w:r>
      <w:proofErr w:type="spellEnd"/>
      <w:r w:rsidR="00AB5DA2" w:rsidRPr="00FE3EB8">
        <w:rPr>
          <w:rFonts w:ascii="Times New Roman" w:hAnsi="Times New Roman" w:cs="Times New Roman"/>
          <w:sz w:val="32"/>
          <w:szCs w:val="28"/>
        </w:rPr>
        <w:t xml:space="preserve"> </w:t>
      </w:r>
      <w:r w:rsidR="00FE3EB8" w:rsidRPr="00FE3EB8">
        <w:rPr>
          <w:rFonts w:ascii="Times New Roman" w:hAnsi="Times New Roman" w:cs="Times New Roman"/>
          <w:sz w:val="32"/>
          <w:szCs w:val="28"/>
        </w:rPr>
        <w:t>конкурсе фотографий</w:t>
      </w:r>
    </w:p>
    <w:p w14:paraId="4B3B134D" w14:textId="52F0729D" w:rsidR="00B2263C" w:rsidRPr="00FE3EB8" w:rsidRDefault="00AB5DA2" w:rsidP="00AB5DA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3EB8">
        <w:rPr>
          <w:rFonts w:ascii="Times New Roman" w:hAnsi="Times New Roman" w:cs="Times New Roman"/>
          <w:b/>
          <w:sz w:val="32"/>
          <w:szCs w:val="28"/>
        </w:rPr>
        <w:t>«Магия симметрии</w:t>
      </w:r>
      <w:r w:rsidR="00FE3EB8" w:rsidRPr="00FE3EB8">
        <w:rPr>
          <w:rFonts w:ascii="Times New Roman" w:hAnsi="Times New Roman" w:cs="Times New Roman"/>
          <w:b/>
          <w:sz w:val="32"/>
          <w:szCs w:val="28"/>
        </w:rPr>
        <w:t xml:space="preserve"> в природе</w:t>
      </w:r>
      <w:r w:rsidRPr="00FE3EB8">
        <w:rPr>
          <w:rFonts w:ascii="Times New Roman" w:hAnsi="Times New Roman" w:cs="Times New Roman"/>
          <w:b/>
          <w:sz w:val="32"/>
          <w:szCs w:val="28"/>
        </w:rPr>
        <w:t>»</w:t>
      </w:r>
    </w:p>
    <w:p w14:paraId="5C64379A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5F9B9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9DB76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532FB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19D59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E5B31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D23F0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8B6C8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F597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28105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C4427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F73DE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F479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BA438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E7B05" w14:textId="77777777" w:rsidR="000C3C8C" w:rsidRPr="00FE3EB8" w:rsidRDefault="000C3C8C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F4D94" w14:textId="77777777" w:rsidR="00FE3EB8" w:rsidRPr="00FE3EB8" w:rsidRDefault="00FE3EB8" w:rsidP="00AB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98D54" w14:textId="143359CC" w:rsidR="00AB5DA2" w:rsidRPr="00FE3EB8" w:rsidRDefault="00AB5DA2" w:rsidP="000C3C8C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3951D8DD" w14:textId="13F97213" w:rsidR="00987D8A" w:rsidRPr="00FE3EB8" w:rsidRDefault="00987D8A" w:rsidP="00C4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1089B56" w14:textId="4FD4CE07" w:rsidR="000C3C8C" w:rsidRPr="00FE3EB8" w:rsidRDefault="00FE3EB8" w:rsidP="000C3C8C">
      <w:pPr>
        <w:widowControl/>
        <w:jc w:val="center"/>
        <w:rPr>
          <w:rFonts w:ascii="Times New Roman" w:hAnsi="Times New Roman" w:cs="Times New Roman"/>
          <w:szCs w:val="28"/>
        </w:rPr>
      </w:pPr>
      <w:r w:rsidRPr="00FE3EB8">
        <w:rPr>
          <w:rFonts w:ascii="Times New Roman" w:hAnsi="Times New Roman" w:cs="Times New Roman"/>
          <w:szCs w:val="28"/>
        </w:rPr>
        <w:t xml:space="preserve"> 2017</w:t>
      </w:r>
    </w:p>
    <w:p w14:paraId="7CA49128" w14:textId="77777777" w:rsidR="00DD3C85" w:rsidRPr="00FE3EB8" w:rsidRDefault="00DD3C85" w:rsidP="00DD3C8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061AAAF" w14:textId="0F73B282" w:rsidR="00DD3C85" w:rsidRPr="00FE3EB8" w:rsidRDefault="003D35E2" w:rsidP="00DD3C8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Конкурс «Магия симметрии»</w:t>
      </w:r>
      <w:r w:rsidR="00DD3C85" w:rsidRPr="00FE3EB8">
        <w:rPr>
          <w:rFonts w:ascii="Times New Roman" w:hAnsi="Times New Roman" w:cs="Times New Roman"/>
          <w:sz w:val="28"/>
          <w:szCs w:val="28"/>
        </w:rPr>
        <w:t xml:space="preserve"> организуется и проводится педагогическим коллективом ГБОУ школы №308</w:t>
      </w:r>
      <w:r w:rsidR="00C40B6B" w:rsidRPr="00FE3EB8">
        <w:rPr>
          <w:rFonts w:ascii="Times New Roman" w:hAnsi="Times New Roman" w:cs="Times New Roman"/>
          <w:sz w:val="28"/>
          <w:szCs w:val="28"/>
        </w:rPr>
        <w:t xml:space="preserve"> Центрального района Санкт-Петербурга</w:t>
      </w:r>
      <w:r w:rsidR="00A24703" w:rsidRPr="00FE3EB8">
        <w:rPr>
          <w:rFonts w:ascii="Times New Roman" w:hAnsi="Times New Roman" w:cs="Times New Roman"/>
          <w:sz w:val="28"/>
          <w:szCs w:val="28"/>
        </w:rPr>
        <w:t>. Настоящее П</w:t>
      </w:r>
      <w:r w:rsidR="00DD3C85" w:rsidRPr="00FE3EB8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проведения </w:t>
      </w:r>
      <w:r w:rsidR="00DB274C" w:rsidRPr="00FE3EB8">
        <w:rPr>
          <w:rFonts w:ascii="Times New Roman" w:hAnsi="Times New Roman" w:cs="Times New Roman"/>
          <w:sz w:val="28"/>
          <w:szCs w:val="28"/>
        </w:rPr>
        <w:t>конкурса</w:t>
      </w:r>
      <w:r w:rsidR="00DD3C85" w:rsidRPr="00FE3EB8">
        <w:rPr>
          <w:rFonts w:ascii="Times New Roman" w:hAnsi="Times New Roman" w:cs="Times New Roman"/>
          <w:sz w:val="28"/>
          <w:szCs w:val="28"/>
        </w:rPr>
        <w:t>.</w:t>
      </w:r>
    </w:p>
    <w:p w14:paraId="7DECB339" w14:textId="77777777" w:rsidR="00DD3C85" w:rsidRPr="00FE3EB8" w:rsidRDefault="00DD3C85" w:rsidP="00E651F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FC41A" w14:textId="432824FC" w:rsidR="00AB5DA2" w:rsidRPr="00FE3EB8" w:rsidRDefault="00E651F3" w:rsidP="00E651F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14:paraId="64B2249B" w14:textId="3BB63CB2" w:rsidR="00E651F3" w:rsidRPr="00FE3EB8" w:rsidRDefault="00E651F3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мотивации школьников к </w:t>
      </w:r>
      <w:r w:rsidR="00DB274C" w:rsidRPr="00FE3EB8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FE3EB8" w:rsidRPr="00FE3EB8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DB274C" w:rsidRPr="00FE3EB8">
        <w:rPr>
          <w:rFonts w:ascii="Times New Roman" w:hAnsi="Times New Roman" w:cs="Times New Roman"/>
          <w:sz w:val="28"/>
          <w:szCs w:val="28"/>
        </w:rPr>
        <w:t xml:space="preserve"> «М</w:t>
      </w:r>
      <w:r w:rsidRPr="00FE3EB8">
        <w:rPr>
          <w:rFonts w:ascii="Times New Roman" w:hAnsi="Times New Roman" w:cs="Times New Roman"/>
          <w:sz w:val="28"/>
          <w:szCs w:val="28"/>
        </w:rPr>
        <w:t>атематика</w:t>
      </w:r>
      <w:r w:rsidR="00DB274C" w:rsidRPr="00FE3EB8">
        <w:rPr>
          <w:rFonts w:ascii="Times New Roman" w:hAnsi="Times New Roman" w:cs="Times New Roman"/>
          <w:sz w:val="28"/>
          <w:szCs w:val="28"/>
        </w:rPr>
        <w:t>»</w:t>
      </w:r>
      <w:r w:rsidR="00FE3EB8" w:rsidRPr="00FE3EB8">
        <w:rPr>
          <w:rFonts w:ascii="Times New Roman" w:hAnsi="Times New Roman" w:cs="Times New Roman"/>
          <w:sz w:val="28"/>
          <w:szCs w:val="28"/>
        </w:rPr>
        <w:t>, «Биология» и «Информатика»</w:t>
      </w:r>
      <w:r w:rsidRPr="00FE3EB8">
        <w:rPr>
          <w:rFonts w:ascii="Times New Roman" w:hAnsi="Times New Roman" w:cs="Times New Roman"/>
          <w:sz w:val="28"/>
          <w:szCs w:val="28"/>
        </w:rPr>
        <w:t>.</w:t>
      </w:r>
    </w:p>
    <w:p w14:paraId="18730B90" w14:textId="77777777" w:rsidR="00AB5DA2" w:rsidRPr="00FE3EB8" w:rsidRDefault="00AB5DA2" w:rsidP="00E651F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108F5F5E" w14:textId="38EAB461" w:rsidR="00AB5DA2" w:rsidRPr="00FE3EB8" w:rsidRDefault="00E651F3" w:rsidP="00E651F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14:paraId="674A5AA2" w14:textId="17099FCB" w:rsidR="00AB5DA2" w:rsidRPr="00FE3EB8" w:rsidRDefault="00C92928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 xml:space="preserve">Повышение мотивации к </w:t>
      </w:r>
      <w:r w:rsidR="00FE3EB8" w:rsidRPr="00FE3EB8">
        <w:rPr>
          <w:rFonts w:ascii="Times New Roman" w:hAnsi="Times New Roman" w:cs="Times New Roman"/>
          <w:sz w:val="28"/>
          <w:szCs w:val="28"/>
        </w:rPr>
        <w:t>изучению</w:t>
      </w:r>
      <w:r w:rsidRPr="00FE3EB8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FE3EB8" w:rsidRPr="00FE3EB8">
        <w:rPr>
          <w:rFonts w:ascii="Times New Roman" w:hAnsi="Times New Roman" w:cs="Times New Roman"/>
          <w:sz w:val="28"/>
          <w:szCs w:val="28"/>
        </w:rPr>
        <w:t xml:space="preserve">, биологии и информатики, а также </w:t>
      </w:r>
      <w:r w:rsidR="00F46053" w:rsidRPr="00FE3EB8">
        <w:rPr>
          <w:rFonts w:ascii="Times New Roman" w:hAnsi="Times New Roman" w:cs="Times New Roman"/>
          <w:sz w:val="28"/>
          <w:szCs w:val="28"/>
        </w:rPr>
        <w:t xml:space="preserve">активировать интерес школьников </w:t>
      </w:r>
      <w:r w:rsidR="00631F7D" w:rsidRPr="00FE3EB8">
        <w:rPr>
          <w:rFonts w:ascii="Times New Roman" w:hAnsi="Times New Roman" w:cs="Times New Roman"/>
          <w:sz w:val="28"/>
          <w:szCs w:val="28"/>
        </w:rPr>
        <w:t xml:space="preserve">к </w:t>
      </w:r>
      <w:r w:rsidR="00FE3EB8" w:rsidRPr="00FE3EB8">
        <w:rPr>
          <w:rFonts w:ascii="Times New Roman" w:hAnsi="Times New Roman" w:cs="Times New Roman"/>
          <w:sz w:val="28"/>
          <w:szCs w:val="28"/>
        </w:rPr>
        <w:t>данным учебным предметам</w:t>
      </w:r>
      <w:r w:rsidRPr="00FE3EB8">
        <w:rPr>
          <w:rFonts w:ascii="Times New Roman" w:hAnsi="Times New Roman" w:cs="Times New Roman"/>
          <w:sz w:val="28"/>
          <w:szCs w:val="28"/>
        </w:rPr>
        <w:t>.</w:t>
      </w:r>
    </w:p>
    <w:p w14:paraId="2B6FD156" w14:textId="5235D84D" w:rsidR="00C92928" w:rsidRPr="00FE3EB8" w:rsidRDefault="006867C2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Включить учащихся в творческую, поисковую</w:t>
      </w:r>
      <w:r w:rsidR="0099709E" w:rsidRPr="00FE3EB8">
        <w:rPr>
          <w:rFonts w:ascii="Times New Roman" w:hAnsi="Times New Roman" w:cs="Times New Roman"/>
          <w:sz w:val="28"/>
          <w:szCs w:val="28"/>
        </w:rPr>
        <w:t xml:space="preserve"> и исследовательскую деятельность</w:t>
      </w:r>
      <w:r w:rsidR="00C92928" w:rsidRPr="00FE3EB8">
        <w:rPr>
          <w:rFonts w:ascii="Times New Roman" w:hAnsi="Times New Roman" w:cs="Times New Roman"/>
          <w:sz w:val="28"/>
          <w:szCs w:val="28"/>
        </w:rPr>
        <w:t>.</w:t>
      </w:r>
    </w:p>
    <w:p w14:paraId="442823C1" w14:textId="2CB183C1" w:rsidR="00FE3EB8" w:rsidRDefault="0099709E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C92928" w:rsidRPr="00FE3EB8">
        <w:rPr>
          <w:rFonts w:ascii="Times New Roman" w:hAnsi="Times New Roman" w:cs="Times New Roman"/>
          <w:sz w:val="28"/>
          <w:szCs w:val="28"/>
        </w:rPr>
        <w:t xml:space="preserve"> общей грамотности</w:t>
      </w:r>
      <w:r w:rsidR="00F74A5A">
        <w:rPr>
          <w:rFonts w:ascii="Times New Roman" w:hAnsi="Times New Roman" w:cs="Times New Roman"/>
          <w:sz w:val="28"/>
          <w:szCs w:val="28"/>
        </w:rPr>
        <w:t xml:space="preserve"> по данным учебным предметам</w:t>
      </w:r>
      <w:r w:rsidR="00C92928" w:rsidRPr="00FE3EB8">
        <w:rPr>
          <w:rFonts w:ascii="Times New Roman" w:hAnsi="Times New Roman" w:cs="Times New Roman"/>
          <w:sz w:val="28"/>
          <w:szCs w:val="28"/>
        </w:rPr>
        <w:t>.</w:t>
      </w:r>
    </w:p>
    <w:p w14:paraId="558C8204" w14:textId="0A64C340" w:rsidR="00CF4EC3" w:rsidRPr="00AF0B35" w:rsidRDefault="00CF4EC3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популяризации использования сайта школы.</w:t>
      </w:r>
    </w:p>
    <w:p w14:paraId="4692AAF0" w14:textId="77777777" w:rsidR="00E651F3" w:rsidRPr="00FE3EB8" w:rsidRDefault="00E651F3" w:rsidP="00E651F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2A83EF9D" w14:textId="2EFE498A" w:rsidR="00AB5DA2" w:rsidRPr="00FE3EB8" w:rsidRDefault="00C92928" w:rsidP="00C9292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31F21437" w14:textId="3ED673E0" w:rsidR="00C92928" w:rsidRPr="00FE3EB8" w:rsidRDefault="0018342F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</w:t>
      </w:r>
      <w:r w:rsidR="00FE3EB8" w:rsidRPr="00FE3EB8">
        <w:rPr>
          <w:rFonts w:ascii="Times New Roman" w:hAnsi="Times New Roman" w:cs="Times New Roman"/>
          <w:sz w:val="28"/>
          <w:szCs w:val="28"/>
        </w:rPr>
        <w:t xml:space="preserve"> </w:t>
      </w:r>
      <w:r w:rsidRPr="00FE3EB8">
        <w:rPr>
          <w:rFonts w:ascii="Times New Roman" w:hAnsi="Times New Roman" w:cs="Times New Roman"/>
          <w:sz w:val="28"/>
          <w:szCs w:val="28"/>
        </w:rPr>
        <w:t>308 Центрального района Санкт-Петербурга</w:t>
      </w:r>
      <w:r w:rsidR="00C92928" w:rsidRPr="00FE3EB8">
        <w:rPr>
          <w:rFonts w:ascii="Times New Roman" w:hAnsi="Times New Roman" w:cs="Times New Roman"/>
          <w:sz w:val="28"/>
          <w:szCs w:val="28"/>
        </w:rPr>
        <w:t>.</w:t>
      </w:r>
    </w:p>
    <w:p w14:paraId="228C300E" w14:textId="77777777" w:rsidR="00AB5DA2" w:rsidRPr="00FE3EB8" w:rsidRDefault="00AB5DA2" w:rsidP="00E651F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771C50A4" w14:textId="05F1B65F" w:rsidR="00AB5DA2" w:rsidRPr="00FE3EB8" w:rsidRDefault="00AB5DA2" w:rsidP="00C9292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t>Участн</w:t>
      </w:r>
      <w:r w:rsidR="00C92928" w:rsidRPr="00FE3EB8">
        <w:rPr>
          <w:rFonts w:ascii="Times New Roman" w:hAnsi="Times New Roman" w:cs="Times New Roman"/>
          <w:b/>
          <w:sz w:val="28"/>
          <w:szCs w:val="28"/>
        </w:rPr>
        <w:t>ики и сроки проведения конкурса</w:t>
      </w:r>
    </w:p>
    <w:p w14:paraId="0358EFBC" w14:textId="56FE1F82" w:rsidR="00C92928" w:rsidRPr="00ED74D1" w:rsidRDefault="0011437C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К участию в конкурсе допускаются учащиеся 1-11 классов, представивш</w:t>
      </w:r>
      <w:r w:rsidR="0020329B" w:rsidRPr="00FE3EB8">
        <w:rPr>
          <w:rFonts w:ascii="Times New Roman" w:hAnsi="Times New Roman" w:cs="Times New Roman"/>
          <w:sz w:val="28"/>
          <w:szCs w:val="28"/>
        </w:rPr>
        <w:t xml:space="preserve">ие свои </w:t>
      </w:r>
      <w:r w:rsidR="00A40C64">
        <w:rPr>
          <w:rFonts w:ascii="Times New Roman" w:hAnsi="Times New Roman" w:cs="Times New Roman"/>
          <w:sz w:val="28"/>
          <w:szCs w:val="28"/>
        </w:rPr>
        <w:t>фотографии</w:t>
      </w:r>
      <w:r w:rsidR="0020329B" w:rsidRPr="00FE3EB8">
        <w:rPr>
          <w:rFonts w:ascii="Times New Roman" w:hAnsi="Times New Roman" w:cs="Times New Roman"/>
          <w:sz w:val="28"/>
          <w:szCs w:val="28"/>
        </w:rPr>
        <w:t xml:space="preserve"> до </w:t>
      </w:r>
      <w:r w:rsidR="009D678C">
        <w:rPr>
          <w:rFonts w:ascii="Times New Roman" w:hAnsi="Times New Roman" w:cs="Times New Roman"/>
          <w:sz w:val="28"/>
          <w:szCs w:val="28"/>
        </w:rPr>
        <w:t>19</w:t>
      </w:r>
      <w:r w:rsidR="0020329B" w:rsidRPr="00FE3EB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40C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2306593" w14:textId="77777777" w:rsidR="009D678C" w:rsidRDefault="000C3C8C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Подведение итогов конкурса – 27 декабря.</w:t>
      </w:r>
    </w:p>
    <w:p w14:paraId="00A40C33" w14:textId="15B567C3" w:rsidR="000C3C8C" w:rsidRPr="009D678C" w:rsidRDefault="009D678C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будет проводится на общешкольном собрании.</w:t>
      </w:r>
    </w:p>
    <w:p w14:paraId="144E8F54" w14:textId="77777777" w:rsidR="00AB5DA2" w:rsidRPr="00FE3EB8" w:rsidRDefault="00AB5DA2" w:rsidP="00E651F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24DD44C9" w14:textId="0C62FD35" w:rsidR="00AB5DA2" w:rsidRPr="00FE3EB8" w:rsidRDefault="000C3C8C" w:rsidP="000C3C8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5F2349D1" w14:textId="77777777" w:rsidR="009D678C" w:rsidRDefault="000C3C8C" w:rsidP="009D678C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B8">
        <w:rPr>
          <w:rFonts w:ascii="Times New Roman" w:hAnsi="Times New Roman" w:cs="Times New Roman"/>
          <w:i/>
          <w:sz w:val="28"/>
          <w:szCs w:val="28"/>
        </w:rPr>
        <w:t>«</w:t>
      </w:r>
      <w:r w:rsidR="00AF0B35">
        <w:rPr>
          <w:rFonts w:ascii="Times New Roman" w:hAnsi="Times New Roman" w:cs="Times New Roman"/>
          <w:i/>
          <w:sz w:val="28"/>
          <w:szCs w:val="28"/>
        </w:rPr>
        <w:t>Лучшее фото</w:t>
      </w:r>
      <w:r w:rsidR="004D009C" w:rsidRPr="00FE3EB8">
        <w:rPr>
          <w:rFonts w:ascii="Times New Roman" w:hAnsi="Times New Roman" w:cs="Times New Roman"/>
          <w:i/>
          <w:sz w:val="28"/>
          <w:szCs w:val="28"/>
        </w:rPr>
        <w:t>»</w:t>
      </w:r>
    </w:p>
    <w:p w14:paraId="400E76EB" w14:textId="77777777" w:rsidR="009D678C" w:rsidRDefault="009D678C" w:rsidP="009D678C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«Лучшее фото среди учеников 1-4 классов»</w:t>
      </w:r>
    </w:p>
    <w:p w14:paraId="594151B6" w14:textId="3E129CB3" w:rsidR="009D678C" w:rsidRDefault="009D678C" w:rsidP="009D678C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«Лучшее фото среди учеников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классов»</w:t>
      </w:r>
    </w:p>
    <w:p w14:paraId="1EE8EF0B" w14:textId="54BADE3D" w:rsidR="009D678C" w:rsidRPr="00FE3EB8" w:rsidRDefault="009D678C" w:rsidP="009D678C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«Лучшее фото среди учеников </w:t>
      </w:r>
      <w:r>
        <w:rPr>
          <w:rFonts w:ascii="Times New Roman" w:hAnsi="Times New Roman" w:cs="Times New Roman"/>
          <w:i/>
          <w:sz w:val="28"/>
          <w:szCs w:val="28"/>
        </w:rPr>
        <w:t>10-11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классов»</w:t>
      </w:r>
    </w:p>
    <w:p w14:paraId="24D42D88" w14:textId="77777777" w:rsidR="0021189E" w:rsidRDefault="0021189E" w:rsidP="008146D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6D03E" w14:textId="219F60EE" w:rsidR="00AB5DA2" w:rsidRPr="00FE3EB8" w:rsidRDefault="00AB5DA2" w:rsidP="008146D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представленным </w:t>
      </w:r>
      <w:r w:rsidR="00A82F1E" w:rsidRPr="00FE3EB8">
        <w:rPr>
          <w:rFonts w:ascii="Times New Roman" w:hAnsi="Times New Roman" w:cs="Times New Roman"/>
          <w:b/>
          <w:sz w:val="28"/>
          <w:szCs w:val="28"/>
        </w:rPr>
        <w:t>творческим</w:t>
      </w:r>
      <w:r w:rsidRPr="00FE3EB8">
        <w:rPr>
          <w:rFonts w:ascii="Times New Roman" w:hAnsi="Times New Roman" w:cs="Times New Roman"/>
          <w:b/>
          <w:sz w:val="28"/>
          <w:szCs w:val="28"/>
        </w:rPr>
        <w:t xml:space="preserve"> работам</w:t>
      </w:r>
    </w:p>
    <w:p w14:paraId="033CD67F" w14:textId="5775C1FA" w:rsidR="009D678C" w:rsidRDefault="00350FB9" w:rsidP="00F179D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фотографии направляются на адрес электронной почты </w:t>
      </w:r>
      <w:r w:rsidR="009D678C">
        <w:rPr>
          <w:rFonts w:ascii="Times New Roman" w:hAnsi="Times New Roman" w:cs="Times New Roman"/>
          <w:sz w:val="28"/>
          <w:szCs w:val="28"/>
        </w:rPr>
        <w:t>konkurs@school308.ru</w:t>
      </w:r>
      <w:r w:rsidR="00D15BFC" w:rsidRPr="00FE3EB8">
        <w:rPr>
          <w:rFonts w:ascii="Times New Roman" w:hAnsi="Times New Roman" w:cs="Times New Roman"/>
          <w:sz w:val="28"/>
          <w:szCs w:val="28"/>
        </w:rPr>
        <w:t>.</w:t>
      </w:r>
      <w:r w:rsidR="009D678C">
        <w:rPr>
          <w:rFonts w:ascii="Times New Roman" w:hAnsi="Times New Roman" w:cs="Times New Roman"/>
          <w:sz w:val="28"/>
          <w:szCs w:val="28"/>
        </w:rPr>
        <w:t xml:space="preserve"> В письме необходимо указать фамилию, имя, класс.</w:t>
      </w:r>
    </w:p>
    <w:p w14:paraId="4A68CB1F" w14:textId="66CA1B89" w:rsidR="009D678C" w:rsidRPr="00350FB9" w:rsidRDefault="00350FB9" w:rsidP="00F179D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фотографий: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. Минимальное разрешение фотографии: 1024х768.</w:t>
      </w:r>
    </w:p>
    <w:p w14:paraId="7F94CD56" w14:textId="77777777" w:rsidR="008146D3" w:rsidRPr="00FE3EB8" w:rsidRDefault="008146D3" w:rsidP="00E651F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5A4529D7" w14:textId="141859AD" w:rsidR="00A82F1E" w:rsidRPr="00FE3EB8" w:rsidRDefault="00A82F1E" w:rsidP="00A82F1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</w:t>
      </w:r>
    </w:p>
    <w:p w14:paraId="5E7A2BF6" w14:textId="47F2C930" w:rsidR="00446201" w:rsidRPr="00FE3EB8" w:rsidRDefault="0051049D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</w:t>
      </w:r>
      <w:r w:rsidR="00FC093E" w:rsidRPr="00FE3EB8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EA3A1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FC093E" w:rsidRPr="00FE3EB8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EA3A1F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="00EA3A1F">
        <w:rPr>
          <w:rFonts w:ascii="Times New Roman" w:hAnsi="Times New Roman" w:cs="Times New Roman"/>
          <w:sz w:val="28"/>
          <w:szCs w:val="28"/>
        </w:rPr>
        <w:t>school308.ru</w:t>
      </w:r>
      <w:r w:rsidR="00FC093E" w:rsidRPr="00FE3EB8">
        <w:rPr>
          <w:rFonts w:ascii="Times New Roman" w:hAnsi="Times New Roman" w:cs="Times New Roman"/>
          <w:sz w:val="28"/>
          <w:szCs w:val="28"/>
        </w:rPr>
        <w:t>.</w:t>
      </w:r>
    </w:p>
    <w:p w14:paraId="36E1EB9B" w14:textId="6D7ED9BF" w:rsidR="00A82F1E" w:rsidRPr="00FE3EB8" w:rsidRDefault="00737595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По итогам конкурса победителям в каждой номинации вручаются грамоты. Три лучших участника конкурса в каждой номинации получат</w:t>
      </w:r>
      <w:r w:rsidR="00F144E9" w:rsidRPr="00FE3EB8">
        <w:rPr>
          <w:rFonts w:ascii="Times New Roman" w:hAnsi="Times New Roman" w:cs="Times New Roman"/>
          <w:sz w:val="28"/>
          <w:szCs w:val="28"/>
        </w:rPr>
        <w:t xml:space="preserve"> поощрительные</w:t>
      </w:r>
      <w:r w:rsidRPr="00FE3EB8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14:paraId="721758EC" w14:textId="77777777" w:rsidR="00737595" w:rsidRPr="00FE3EB8" w:rsidRDefault="00737595" w:rsidP="00E651F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5355F8FC" w14:textId="71AEA2BE" w:rsidR="00737595" w:rsidRPr="00FE3EB8" w:rsidRDefault="00737595" w:rsidP="0073759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B8">
        <w:rPr>
          <w:rFonts w:ascii="Times New Roman" w:hAnsi="Times New Roman" w:cs="Times New Roman"/>
          <w:b/>
          <w:sz w:val="28"/>
          <w:szCs w:val="28"/>
        </w:rPr>
        <w:t>Координатор конкурса</w:t>
      </w:r>
    </w:p>
    <w:p w14:paraId="42CD50F6" w14:textId="45BA18B2" w:rsidR="008146D3" w:rsidRPr="00FE3EB8" w:rsidRDefault="00737595" w:rsidP="007375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3EB8">
        <w:rPr>
          <w:rFonts w:ascii="Times New Roman" w:hAnsi="Times New Roman" w:cs="Times New Roman"/>
          <w:sz w:val="28"/>
          <w:szCs w:val="28"/>
        </w:rPr>
        <w:t>Учи</w:t>
      </w:r>
      <w:r w:rsidR="00F144E9" w:rsidRPr="00FE3EB8">
        <w:rPr>
          <w:rFonts w:ascii="Times New Roman" w:hAnsi="Times New Roman" w:cs="Times New Roman"/>
          <w:sz w:val="28"/>
          <w:szCs w:val="28"/>
        </w:rPr>
        <w:t xml:space="preserve">тель математики ГБОУ школы №308 Центрального района </w:t>
      </w:r>
      <w:r w:rsidR="00446201" w:rsidRPr="00FE3EB8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FE3EB8">
        <w:rPr>
          <w:rFonts w:ascii="Times New Roman" w:hAnsi="Times New Roman" w:cs="Times New Roman"/>
          <w:sz w:val="28"/>
          <w:szCs w:val="28"/>
        </w:rPr>
        <w:t xml:space="preserve">Овчинников </w:t>
      </w:r>
      <w:r w:rsidR="00446201" w:rsidRPr="00FE3EB8">
        <w:rPr>
          <w:rFonts w:ascii="Times New Roman" w:hAnsi="Times New Roman" w:cs="Times New Roman"/>
          <w:sz w:val="28"/>
          <w:szCs w:val="28"/>
        </w:rPr>
        <w:t xml:space="preserve">Тимур Альбертович, </w:t>
      </w:r>
      <w:r w:rsidRPr="00FE3EB8">
        <w:rPr>
          <w:rFonts w:ascii="Times New Roman" w:hAnsi="Times New Roman" w:cs="Times New Roman"/>
          <w:sz w:val="28"/>
          <w:szCs w:val="28"/>
        </w:rPr>
        <w:t xml:space="preserve">тел. +7 (911) 813-09-65, </w:t>
      </w:r>
      <w:r w:rsidRPr="00FE3EB8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FE3EB8">
        <w:rPr>
          <w:rFonts w:ascii="Times New Roman" w:hAnsi="Times New Roman" w:cs="Times New Roman"/>
          <w:sz w:val="28"/>
          <w:szCs w:val="28"/>
        </w:rPr>
        <w:t xml:space="preserve">: </w:t>
      </w:r>
      <w:r w:rsidRPr="00FE3EB8">
        <w:rPr>
          <w:rFonts w:ascii="Times New Roman" w:hAnsi="Times New Roman" w:cs="Times New Roman"/>
          <w:sz w:val="28"/>
          <w:szCs w:val="28"/>
          <w:lang w:val="en-US"/>
        </w:rPr>
        <w:t>Ovchinnikov.T.A@mail.ru.</w:t>
      </w:r>
    </w:p>
    <w:sectPr w:rsidR="008146D3" w:rsidRPr="00FE3EB8" w:rsidSect="00B2263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C7069"/>
    <w:multiLevelType w:val="hybridMultilevel"/>
    <w:tmpl w:val="6342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3C"/>
    <w:rsid w:val="00026DF5"/>
    <w:rsid w:val="000C3C8C"/>
    <w:rsid w:val="000D34B4"/>
    <w:rsid w:val="0011437C"/>
    <w:rsid w:val="00162D4F"/>
    <w:rsid w:val="0018342F"/>
    <w:rsid w:val="0020329B"/>
    <w:rsid w:val="0021189E"/>
    <w:rsid w:val="00232980"/>
    <w:rsid w:val="0023503B"/>
    <w:rsid w:val="002D60A2"/>
    <w:rsid w:val="00350FB9"/>
    <w:rsid w:val="003B0EA8"/>
    <w:rsid w:val="003B34A7"/>
    <w:rsid w:val="003C29A6"/>
    <w:rsid w:val="003D35E2"/>
    <w:rsid w:val="00427E8B"/>
    <w:rsid w:val="00446201"/>
    <w:rsid w:val="00466BB2"/>
    <w:rsid w:val="00480EE9"/>
    <w:rsid w:val="004A0E8E"/>
    <w:rsid w:val="004D009C"/>
    <w:rsid w:val="004D4974"/>
    <w:rsid w:val="0051049D"/>
    <w:rsid w:val="005D5CAF"/>
    <w:rsid w:val="00631F7D"/>
    <w:rsid w:val="00647C72"/>
    <w:rsid w:val="006867C2"/>
    <w:rsid w:val="006877E8"/>
    <w:rsid w:val="00737595"/>
    <w:rsid w:val="00747F71"/>
    <w:rsid w:val="007613F1"/>
    <w:rsid w:val="007C7D52"/>
    <w:rsid w:val="008146D3"/>
    <w:rsid w:val="008249DE"/>
    <w:rsid w:val="00865389"/>
    <w:rsid w:val="00987D8A"/>
    <w:rsid w:val="0099709E"/>
    <w:rsid w:val="009D678C"/>
    <w:rsid w:val="009E6F19"/>
    <w:rsid w:val="00A24703"/>
    <w:rsid w:val="00A40C64"/>
    <w:rsid w:val="00A82F1E"/>
    <w:rsid w:val="00AB5DA2"/>
    <w:rsid w:val="00AC2488"/>
    <w:rsid w:val="00AF0B35"/>
    <w:rsid w:val="00B2263C"/>
    <w:rsid w:val="00B60FDB"/>
    <w:rsid w:val="00B927A0"/>
    <w:rsid w:val="00C40B6B"/>
    <w:rsid w:val="00C92928"/>
    <w:rsid w:val="00C95689"/>
    <w:rsid w:val="00CF4EC3"/>
    <w:rsid w:val="00D15BFC"/>
    <w:rsid w:val="00DB274C"/>
    <w:rsid w:val="00DD3C85"/>
    <w:rsid w:val="00E651F3"/>
    <w:rsid w:val="00E86E55"/>
    <w:rsid w:val="00EA3A1F"/>
    <w:rsid w:val="00EC2DBA"/>
    <w:rsid w:val="00ED74D1"/>
    <w:rsid w:val="00F144E9"/>
    <w:rsid w:val="00F179D5"/>
    <w:rsid w:val="00F46053"/>
    <w:rsid w:val="00F74A5A"/>
    <w:rsid w:val="00FC093E"/>
    <w:rsid w:val="00FE3EB8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B2263C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63C"/>
    <w:pPr>
      <w:widowControl w:val="0"/>
    </w:pPr>
    <w:rPr>
      <w:rFonts w:ascii="Courier New" w:eastAsia="Courier New" w:hAnsi="Courier New" w:cs="Courier New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F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7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28</cp:revision>
  <cp:lastPrinted>2017-10-29T20:22:00Z</cp:lastPrinted>
  <dcterms:created xsi:type="dcterms:W3CDTF">2016-11-22T06:06:00Z</dcterms:created>
  <dcterms:modified xsi:type="dcterms:W3CDTF">2017-10-29T20:29:00Z</dcterms:modified>
</cp:coreProperties>
</file>